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686818C8" w14:textId="1D53FE94" w:rsidR="009E2388" w:rsidRDefault="006F0C5D" w:rsidP="00127EDD">
      <w:pPr>
        <w:spacing w:after="0" w:line="240" w:lineRule="auto"/>
        <w:ind w:right="476"/>
        <w:jc w:val="both"/>
      </w:pPr>
      <w:r>
        <w:rPr>
          <w:rFonts w:ascii="Arial" w:eastAsia="Arial" w:hAnsi="Arial" w:cs="Arial"/>
          <w:sz w:val="24"/>
        </w:rPr>
        <w:t xml:space="preserve">Schools are only able to authorise absence from school in exceptional circumstances. In making a request for an authorised absence from school you will need to explain why the circumstances are exceptional. </w:t>
      </w:r>
      <w:r>
        <w:rPr>
          <w:rFonts w:ascii="Arial" w:eastAsia="Arial" w:hAnsi="Arial" w:cs="Arial"/>
          <w:b/>
          <w:sz w:val="24"/>
        </w:rPr>
        <w:t>Please note</w:t>
      </w:r>
      <w:r>
        <w:rPr>
          <w:rFonts w:ascii="Arial" w:eastAsia="Arial" w:hAnsi="Arial" w:cs="Arial"/>
          <w:sz w:val="24"/>
        </w:rPr>
        <w:t>: There is no general right to authorise</w:t>
      </w:r>
      <w:r w:rsidR="00C84396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 absence for a family holiday. If you take your child out of school without permission the absence will be </w:t>
      </w:r>
      <w:r w:rsidR="001E713A">
        <w:rPr>
          <w:rFonts w:ascii="Arial" w:eastAsia="Arial" w:hAnsi="Arial" w:cs="Arial"/>
          <w:sz w:val="24"/>
        </w:rPr>
        <w:t>unauthorised,</w:t>
      </w:r>
      <w:r>
        <w:rPr>
          <w:rFonts w:ascii="Arial" w:eastAsia="Arial" w:hAnsi="Arial" w:cs="Arial"/>
          <w:sz w:val="24"/>
        </w:rPr>
        <w:t xml:space="preserve"> and </w:t>
      </w:r>
      <w:r w:rsidR="00FD01D9">
        <w:rPr>
          <w:rFonts w:ascii="Arial" w:eastAsia="Arial" w:hAnsi="Arial" w:cs="Arial"/>
          <w:sz w:val="24"/>
        </w:rPr>
        <w:t>the local authority</w:t>
      </w:r>
      <w:r>
        <w:rPr>
          <w:rFonts w:ascii="Arial" w:eastAsia="Arial" w:hAnsi="Arial" w:cs="Arial"/>
          <w:sz w:val="24"/>
        </w:rPr>
        <w:t xml:space="preserve"> will consider legal action.  </w:t>
      </w: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611702DC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considered. 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their </w:t>
      </w:r>
    </w:p>
    <w:p w14:paraId="251D31F2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 w:rsidP="003B71E5">
      <w:pPr>
        <w:spacing w:after="0"/>
      </w:pPr>
    </w:p>
    <w:p w14:paraId="5503B815" w14:textId="3D166B3F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</w:t>
      </w:r>
      <w:proofErr w:type="gramStart"/>
      <w:r>
        <w:rPr>
          <w:rFonts w:ascii="Arial" w:eastAsia="Arial" w:hAnsi="Arial" w:cs="Arial"/>
          <w:sz w:val="24"/>
        </w:rPr>
        <w:t>event</w:t>
      </w:r>
      <w:proofErr w:type="gramEnd"/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B9CF74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1558561B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0" w:line="250" w:lineRule="auto"/>
        <w:ind w:left="102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 w:rsidP="003B71E5">
      <w:pPr>
        <w:spacing w:after="0"/>
      </w:pPr>
    </w:p>
    <w:p w14:paraId="7D8E6FC0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3B71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3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439"/>
      </w:tblGrid>
      <w:tr w:rsidR="009E2388" w14:paraId="6A788972" w14:textId="77777777" w:rsidTr="003B71E5">
        <w:trPr>
          <w:trHeight w:val="6934"/>
        </w:trPr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12989AFE" id="Group 2918" o:spid="_x0000_s1026" style="width:10.5pt;height:9.75pt;mso-position-horizontal-relative:char;mso-position-vertical-relative:lin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o:spid="_x0000_s1027" style="position:absolute;width:133350;height:123825;visibility:visible;mso-wrap-style:square;v-text-anchor:top" coordsize="133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 path="m,123825r133350,l133350,,,,,123825xe" filled="f">
                        <v:stroke miterlimit="83231f" joinstyle="miter" endcap="round"/>
                        <v:path arrowok="t" textboxrect="0,0,133350,123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3B71E5">
            <w:pPr>
              <w:ind w:right="-57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3B71E5">
            <w:pPr>
              <w:ind w:right="-57"/>
            </w:pPr>
          </w:p>
          <w:p w14:paraId="7CAC1134" w14:textId="77777777" w:rsidR="009E2388" w:rsidRDefault="006F0C5D" w:rsidP="003B71E5">
            <w:pPr>
              <w:ind w:right="-57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3B71E5">
            <w:pPr>
              <w:spacing w:line="239" w:lineRule="auto"/>
              <w:ind w:right="-57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3B71E5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3B71E5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3B71E5">
            <w:pPr>
              <w:ind w:right="-57"/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 w:rsidP="003B71E5">
            <w:pPr>
              <w:ind w:right="-57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 w:rsidP="003B71E5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1700CE93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15019CB8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9E604F9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859C543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23CDE990" w14:textId="77777777" w:rsidR="009E2388" w:rsidRDefault="006F0C5D">
      <w:pPr>
        <w:pStyle w:val="Heading1"/>
        <w:tabs>
          <w:tab w:val="right" w:pos="10203"/>
        </w:tabs>
        <w:ind w:left="-1234" w:right="-15" w:firstLine="0"/>
        <w:jc w:val="left"/>
      </w:pPr>
      <w:r>
        <w:tab/>
        <w:t xml:space="preserve">www.hants.gov.uk </w:t>
      </w:r>
    </w:p>
    <w:sectPr w:rsidR="009E2388" w:rsidSect="003B71E5">
      <w:headerReference w:type="default" r:id="rId11"/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F6F6" w14:textId="77777777" w:rsidR="00CB6258" w:rsidRDefault="00CB6258" w:rsidP="006F0C5D">
      <w:pPr>
        <w:spacing w:after="0" w:line="240" w:lineRule="auto"/>
      </w:pPr>
      <w:r>
        <w:separator/>
      </w:r>
    </w:p>
  </w:endnote>
  <w:endnote w:type="continuationSeparator" w:id="0">
    <w:p w14:paraId="18D6AB5F" w14:textId="77777777" w:rsidR="00CB6258" w:rsidRDefault="00CB6258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A0CC" w14:textId="77777777" w:rsidR="00CB6258" w:rsidRDefault="00CB6258" w:rsidP="006F0C5D">
      <w:pPr>
        <w:spacing w:after="0" w:line="240" w:lineRule="auto"/>
      </w:pPr>
      <w:r>
        <w:separator/>
      </w:r>
    </w:p>
  </w:footnote>
  <w:footnote w:type="continuationSeparator" w:id="0">
    <w:p w14:paraId="2767891F" w14:textId="77777777" w:rsidR="00CB6258" w:rsidRDefault="00CB6258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D057" w14:textId="77777777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 wp14:anchorId="640E8FFF" wp14:editId="1DB70A12">
              <wp:extent cx="1951200" cy="504000"/>
              <wp:effectExtent l="0" t="0" r="0" b="0"/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1200" cy="504000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40E8FFF" id="Group 3278" o:spid="_x0000_s1026" style="width:153.65pt;height:39.7pt;mso-position-horizontal-relative:char;mso-position-vertical-relative:line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  <w:r>
      <w:rPr>
        <w:noProof/>
      </w:rPr>
      <w:drawing>
        <wp:inline distT="0" distB="0" distL="0" distR="0" wp14:anchorId="120A259D" wp14:editId="2A51C00B">
          <wp:extent cx="2138680" cy="826770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38680" cy="82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30009"/>
    <w:rsid w:val="0006236E"/>
    <w:rsid w:val="000B5476"/>
    <w:rsid w:val="000B71AA"/>
    <w:rsid w:val="001107F5"/>
    <w:rsid w:val="00127EDD"/>
    <w:rsid w:val="0013780B"/>
    <w:rsid w:val="001E713A"/>
    <w:rsid w:val="00203C76"/>
    <w:rsid w:val="0026400B"/>
    <w:rsid w:val="002D2310"/>
    <w:rsid w:val="002F1E79"/>
    <w:rsid w:val="0033000A"/>
    <w:rsid w:val="00347105"/>
    <w:rsid w:val="00350651"/>
    <w:rsid w:val="0036515F"/>
    <w:rsid w:val="003B33F1"/>
    <w:rsid w:val="003B71E5"/>
    <w:rsid w:val="0040005B"/>
    <w:rsid w:val="0046587C"/>
    <w:rsid w:val="00476A84"/>
    <w:rsid w:val="00520342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B705BD"/>
    <w:rsid w:val="00C839A9"/>
    <w:rsid w:val="00C83D6A"/>
    <w:rsid w:val="00C84396"/>
    <w:rsid w:val="00CB6258"/>
    <w:rsid w:val="00D41945"/>
    <w:rsid w:val="00D87604"/>
    <w:rsid w:val="00E05A96"/>
    <w:rsid w:val="00E21AE7"/>
    <w:rsid w:val="00EE4CB1"/>
    <w:rsid w:val="00FD01D9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9" ma:contentTypeDescription="Create a new document." ma:contentTypeScope="" ma:versionID="714c5380c83e2fd6d8b5a9f169c6c7e9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2d0d7fbe8e7d9690a9e4798561184e19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4F804-B1DC-41BD-A9DE-8499A715E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8A833-0B23-456D-B7E5-46E0F681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Katy Bartlett</cp:lastModifiedBy>
  <cp:revision>3</cp:revision>
  <cp:lastPrinted>2024-01-30T09:58:00Z</cp:lastPrinted>
  <dcterms:created xsi:type="dcterms:W3CDTF">2024-09-10T16:45:00Z</dcterms:created>
  <dcterms:modified xsi:type="dcterms:W3CDTF">2024-09-10T16:51:00Z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